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4CE70D24" w14:textId="77777777" w:rsidR="001E4C7C" w:rsidRDefault="001E4C7C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411B10ED" w14:textId="77777777" w:rsidR="00627472" w:rsidRDefault="00627472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C9921BF" w14:textId="77777777" w:rsidR="0015103E" w:rsidRPr="00951D73" w:rsidRDefault="0015103E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3987610" w14:textId="0170D0B9" w:rsidR="0040776F" w:rsidRPr="00C80735" w:rsidRDefault="00CA1BAB" w:rsidP="001D3387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РОЗКЛАД </w:t>
      </w:r>
      <w:r w:rsidR="00627472">
        <w:rPr>
          <w:rFonts w:ascii="Times New Roman" w:hAnsi="Times New Roman"/>
          <w:b/>
          <w:i/>
          <w:sz w:val="28"/>
          <w:szCs w:val="28"/>
          <w:lang w:val="uk-UA"/>
        </w:rPr>
        <w:t>ЗАЛІКОВО-ЕКЗАМЕНАЦІЙНОЇ</w:t>
      </w: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132F2" w:rsidRPr="00C80735">
        <w:rPr>
          <w:rFonts w:ascii="Times New Roman" w:hAnsi="Times New Roman"/>
          <w:b/>
          <w:i/>
          <w:sz w:val="28"/>
          <w:szCs w:val="28"/>
          <w:lang w:val="uk-UA"/>
        </w:rPr>
        <w:t>СЕСІЇ</w:t>
      </w:r>
    </w:p>
    <w:p w14:paraId="0AF6065A" w14:textId="3959B2F6" w:rsidR="005A65A2" w:rsidRPr="00C80735" w:rsidRDefault="0040776F" w:rsidP="001D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>У І</w:t>
      </w:r>
      <w:r w:rsidR="00FE1D61">
        <w:rPr>
          <w:rFonts w:ascii="Times New Roman" w:hAnsi="Times New Roman"/>
          <w:b/>
          <w:sz w:val="28"/>
          <w:szCs w:val="28"/>
          <w:lang w:val="uk-UA"/>
        </w:rPr>
        <w:t>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семестрі 202</w:t>
      </w:r>
      <w:r w:rsidR="00C8073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C8073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BAB" w:rsidRPr="00C80735">
        <w:rPr>
          <w:rFonts w:ascii="Times New Roman" w:hAnsi="Times New Roman"/>
          <w:b/>
          <w:sz w:val="28"/>
          <w:szCs w:val="28"/>
          <w:lang w:val="uk-UA"/>
        </w:rPr>
        <w:t xml:space="preserve">навчального року </w:t>
      </w:r>
      <w:r w:rsidRPr="00C80735">
        <w:rPr>
          <w:rFonts w:ascii="Times New Roman" w:hAnsi="Times New Roman"/>
          <w:b/>
          <w:sz w:val="28"/>
          <w:szCs w:val="28"/>
        </w:rPr>
        <w:t xml:space="preserve">     </w:t>
      </w:r>
    </w:p>
    <w:p w14:paraId="1B5E6990" w14:textId="63DA2FA6" w:rsidR="0040776F" w:rsidRPr="00C80735" w:rsidRDefault="002132F2" w:rsidP="001D33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для здобувачів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  <w:r w:rsidR="00AC637D" w:rsidRPr="00C80735">
        <w:rPr>
          <w:rFonts w:ascii="Times New Roman" w:hAnsi="Times New Roman"/>
          <w:b/>
          <w:sz w:val="28"/>
          <w:szCs w:val="28"/>
          <w:lang w:val="uk-UA"/>
        </w:rPr>
        <w:t>першого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6014E5" w:rsidRPr="00C80735">
        <w:rPr>
          <w:rFonts w:ascii="Times New Roman" w:hAnsi="Times New Roman"/>
          <w:b/>
          <w:sz w:val="28"/>
          <w:szCs w:val="28"/>
          <w:lang w:val="uk-UA"/>
        </w:rPr>
        <w:t>бакалаврського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) рівня вищої освіти </w:t>
      </w:r>
      <w:r w:rsidR="0040776F" w:rsidRPr="00C80735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10047C00" w14:textId="77777777" w:rsidR="0040776F" w:rsidRPr="00C8073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на факультеті української й іноземної філології та журналістики</w:t>
      </w:r>
    </w:p>
    <w:p w14:paraId="04300793" w14:textId="4EA1761C" w:rsidR="00802ACA" w:rsidRDefault="0040776F" w:rsidP="006A782F">
      <w:pPr>
        <w:spacing w:after="0" w:line="40" w:lineRule="atLeast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Cs/>
          <w:i/>
          <w:sz w:val="28"/>
          <w:szCs w:val="28"/>
          <w:lang w:val="uk-UA"/>
        </w:rPr>
        <w:t>(заочна форма навчання</w:t>
      </w:r>
      <w:r w:rsidR="00802ACA">
        <w:rPr>
          <w:rFonts w:ascii="Times New Roman" w:hAnsi="Times New Roman"/>
          <w:bCs/>
          <w:i/>
          <w:sz w:val="28"/>
          <w:szCs w:val="28"/>
          <w:lang w:val="uk-UA"/>
        </w:rPr>
        <w:t>)</w:t>
      </w:r>
    </w:p>
    <w:p w14:paraId="7B8CAA27" w14:textId="77777777" w:rsidR="006A782F" w:rsidRPr="00802ACA" w:rsidRDefault="006A782F" w:rsidP="006A782F">
      <w:pPr>
        <w:spacing w:after="0" w:line="40" w:lineRule="atLeast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</w:p>
    <w:tbl>
      <w:tblPr>
        <w:tblpPr w:leftFromText="180" w:rightFromText="180" w:vertAnchor="text" w:horzAnchor="page" w:tblpX="3064" w:tblpY="59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3"/>
        <w:gridCol w:w="516"/>
        <w:gridCol w:w="3121"/>
        <w:gridCol w:w="2835"/>
        <w:gridCol w:w="2415"/>
      </w:tblGrid>
      <w:tr w:rsidR="00C80735" w:rsidRPr="003231C5" w14:paraId="03F425A0" w14:textId="3DF8BE1D" w:rsidTr="00E944CD">
        <w:trPr>
          <w:trHeight w:val="558"/>
        </w:trPr>
        <w:tc>
          <w:tcPr>
            <w:tcW w:w="2119" w:type="dxa"/>
            <w:gridSpan w:val="2"/>
          </w:tcPr>
          <w:p w14:paraId="5B42C4B5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Спеціальність МОН</w:t>
            </w:r>
          </w:p>
        </w:tc>
        <w:tc>
          <w:tcPr>
            <w:tcW w:w="3121" w:type="dxa"/>
          </w:tcPr>
          <w:p w14:paraId="74BA52A6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2B01A33E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 Філологія</w:t>
            </w:r>
          </w:p>
          <w:p w14:paraId="6B0C2753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  <w:tc>
          <w:tcPr>
            <w:tcW w:w="2835" w:type="dxa"/>
          </w:tcPr>
          <w:p w14:paraId="3E83BE88" w14:textId="77777777" w:rsid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079FA3B2" w14:textId="7BBF50B8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014 Середня освіта</w:t>
            </w:r>
          </w:p>
        </w:tc>
        <w:tc>
          <w:tcPr>
            <w:tcW w:w="2415" w:type="dxa"/>
          </w:tcPr>
          <w:p w14:paraId="13575264" w14:textId="77777777" w:rsid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0AA2378E" w14:textId="61EDBD2F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061 Журналістика</w:t>
            </w:r>
          </w:p>
        </w:tc>
      </w:tr>
      <w:tr w:rsidR="00C80735" w:rsidRPr="003231C5" w14:paraId="2DDA89C2" w14:textId="0C39EDF9" w:rsidTr="00E944CD">
        <w:trPr>
          <w:trHeight w:val="83"/>
        </w:trPr>
        <w:tc>
          <w:tcPr>
            <w:tcW w:w="2119" w:type="dxa"/>
            <w:gridSpan w:val="2"/>
          </w:tcPr>
          <w:p w14:paraId="48543022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Спеціалізація МОН</w:t>
            </w:r>
          </w:p>
        </w:tc>
        <w:tc>
          <w:tcPr>
            <w:tcW w:w="3121" w:type="dxa"/>
          </w:tcPr>
          <w:p w14:paraId="60C76D5A" w14:textId="78E03B9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035.41 германські мови та літератури(переклад включно), перша-англійська</w:t>
            </w:r>
          </w:p>
        </w:tc>
        <w:tc>
          <w:tcPr>
            <w:tcW w:w="2835" w:type="dxa"/>
          </w:tcPr>
          <w:p w14:paraId="47C3956D" w14:textId="6E807462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014.021 Англійська мова та зарубіжна література</w:t>
            </w:r>
          </w:p>
        </w:tc>
        <w:tc>
          <w:tcPr>
            <w:tcW w:w="2415" w:type="dxa"/>
          </w:tcPr>
          <w:p w14:paraId="256B2374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</w:tr>
      <w:tr w:rsidR="00C80735" w:rsidRPr="003231C5" w14:paraId="79D24B3C" w14:textId="1A3BE33F" w:rsidTr="00E944CD">
        <w:trPr>
          <w:trHeight w:val="504"/>
        </w:trPr>
        <w:tc>
          <w:tcPr>
            <w:tcW w:w="2119" w:type="dxa"/>
            <w:gridSpan w:val="2"/>
          </w:tcPr>
          <w:p w14:paraId="33E3A94D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Освітня програма</w:t>
            </w:r>
          </w:p>
        </w:tc>
        <w:tc>
          <w:tcPr>
            <w:tcW w:w="3121" w:type="dxa"/>
          </w:tcPr>
          <w:p w14:paraId="3FE2AFF0" w14:textId="4D5B074A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Філологія (германські мови та літератури) (переклад включно))</w:t>
            </w:r>
          </w:p>
        </w:tc>
        <w:tc>
          <w:tcPr>
            <w:tcW w:w="2835" w:type="dxa"/>
          </w:tcPr>
          <w:p w14:paraId="34EBEBB6" w14:textId="110BFB5F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2415" w:type="dxa"/>
          </w:tcPr>
          <w:p w14:paraId="0689B405" w14:textId="167B4146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Журналістика</w:t>
            </w:r>
          </w:p>
        </w:tc>
      </w:tr>
      <w:tr w:rsidR="00C80735" w:rsidRPr="003231C5" w14:paraId="6C31E2AB" w14:textId="6BCBC5E8" w:rsidTr="00E944CD">
        <w:trPr>
          <w:trHeight w:val="234"/>
        </w:trPr>
        <w:tc>
          <w:tcPr>
            <w:tcW w:w="2119" w:type="dxa"/>
            <w:gridSpan w:val="2"/>
          </w:tcPr>
          <w:p w14:paraId="139D3728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Курс</w:t>
            </w:r>
          </w:p>
        </w:tc>
        <w:tc>
          <w:tcPr>
            <w:tcW w:w="3121" w:type="dxa"/>
          </w:tcPr>
          <w:p w14:paraId="1159C4D6" w14:textId="3229BA1B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en-US"/>
              </w:rPr>
              <w:t>I</w:t>
            </w:r>
          </w:p>
        </w:tc>
        <w:tc>
          <w:tcPr>
            <w:tcW w:w="2835" w:type="dxa"/>
          </w:tcPr>
          <w:p w14:paraId="79648DD7" w14:textId="1183C957" w:rsidR="00C80735" w:rsidRP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</w:p>
        </w:tc>
        <w:tc>
          <w:tcPr>
            <w:tcW w:w="2415" w:type="dxa"/>
          </w:tcPr>
          <w:p w14:paraId="037447ED" w14:textId="73A664C3" w:rsidR="00C80735" w:rsidRP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</w:p>
        </w:tc>
      </w:tr>
      <w:tr w:rsidR="00C80735" w:rsidRPr="003231C5" w14:paraId="729CCD9C" w14:textId="1EF7FF47" w:rsidTr="00E944CD">
        <w:trPr>
          <w:trHeight w:val="281"/>
        </w:trPr>
        <w:tc>
          <w:tcPr>
            <w:tcW w:w="2119" w:type="dxa"/>
            <w:gridSpan w:val="2"/>
          </w:tcPr>
          <w:p w14:paraId="50D1B41B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Група</w:t>
            </w:r>
          </w:p>
        </w:tc>
        <w:tc>
          <w:tcPr>
            <w:tcW w:w="3121" w:type="dxa"/>
          </w:tcPr>
          <w:p w14:paraId="17F73E90" w14:textId="25C60C53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08-102</w:t>
            </w:r>
          </w:p>
        </w:tc>
        <w:tc>
          <w:tcPr>
            <w:tcW w:w="2835" w:type="dxa"/>
          </w:tcPr>
          <w:p w14:paraId="6F2C9D84" w14:textId="4B254859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08-151</w:t>
            </w:r>
          </w:p>
        </w:tc>
        <w:tc>
          <w:tcPr>
            <w:tcW w:w="2415" w:type="dxa"/>
          </w:tcPr>
          <w:p w14:paraId="2B0918C4" w14:textId="50AC6BC9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08-161</w:t>
            </w:r>
          </w:p>
        </w:tc>
      </w:tr>
      <w:tr w:rsidR="00C80735" w:rsidRPr="003231C5" w14:paraId="475CE3CD" w14:textId="1707E61B" w:rsidTr="00E944CD">
        <w:trPr>
          <w:trHeight w:val="110"/>
        </w:trPr>
        <w:tc>
          <w:tcPr>
            <w:tcW w:w="2119" w:type="dxa"/>
            <w:gridSpan w:val="2"/>
          </w:tcPr>
          <w:p w14:paraId="0488D5D5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Контингент</w:t>
            </w:r>
          </w:p>
        </w:tc>
        <w:tc>
          <w:tcPr>
            <w:tcW w:w="3121" w:type="dxa"/>
          </w:tcPr>
          <w:p w14:paraId="107FFF1C" w14:textId="5F31E847" w:rsidR="00C80735" w:rsidRPr="00327489" w:rsidRDefault="00C80735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5</w:t>
            </w:r>
            <w:r w:rsidRPr="00327489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  <w:tc>
          <w:tcPr>
            <w:tcW w:w="2835" w:type="dxa"/>
          </w:tcPr>
          <w:p w14:paraId="2F346D85" w14:textId="31F441B7" w:rsidR="00C80735" w:rsidRPr="00327489" w:rsidRDefault="003F359D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2</w:t>
            </w:r>
            <w:r w:rsidR="00C80735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  <w:tc>
          <w:tcPr>
            <w:tcW w:w="2415" w:type="dxa"/>
          </w:tcPr>
          <w:p w14:paraId="2513578D" w14:textId="07B099B0" w:rsidR="00C80735" w:rsidRPr="00327489" w:rsidRDefault="00C80735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1 студент</w:t>
            </w:r>
          </w:p>
        </w:tc>
      </w:tr>
      <w:tr w:rsidR="00E944CD" w:rsidRPr="005E7042" w14:paraId="0BB6D9B2" w14:textId="72128979" w:rsidTr="00E944CD">
        <w:trPr>
          <w:trHeight w:val="455"/>
        </w:trPr>
        <w:tc>
          <w:tcPr>
            <w:tcW w:w="1603" w:type="dxa"/>
            <w:vMerge w:val="restart"/>
            <w:textDirection w:val="btLr"/>
          </w:tcPr>
          <w:p w14:paraId="5E130DF5" w14:textId="0DAB4EE4" w:rsidR="00E944CD" w:rsidRPr="00C80735" w:rsidRDefault="00E944CD" w:rsidP="0079356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Понеділок                 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 квітня</w:t>
            </w: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6" w:type="dxa"/>
          </w:tcPr>
          <w:p w14:paraId="1C0B55E9" w14:textId="3D26C776" w:rsidR="00E944CD" w:rsidRPr="003231C5" w:rsidRDefault="00E944CD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21" w:type="dxa"/>
          </w:tcPr>
          <w:p w14:paraId="58058683" w14:textId="77777777" w:rsidR="00E944CD" w:rsidRPr="00C45B04" w:rsidRDefault="00E944CD" w:rsidP="0062747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835" w:type="dxa"/>
          </w:tcPr>
          <w:p w14:paraId="6706327E" w14:textId="77777777" w:rsidR="00E944CD" w:rsidRPr="00C45B04" w:rsidRDefault="00E944CD" w:rsidP="0062747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5" w:type="dxa"/>
          </w:tcPr>
          <w:p w14:paraId="26B91479" w14:textId="72A4E1E9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Основи журналістики </w:t>
            </w:r>
            <w:r w:rsidRPr="00C45B04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диф.залік</w:t>
            </w:r>
            <w:r w:rsidRPr="00C45B04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  <w:p w14:paraId="25533CE0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</w:rPr>
              <w:t>доц. Соломахін А.Ф.</w:t>
            </w:r>
          </w:p>
          <w:p w14:paraId="05532BD4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en-US"/>
              </w:rPr>
              <w:t>ID</w:t>
            </w:r>
            <w:r w:rsidRPr="00C45B04">
              <w:rPr>
                <w:rFonts w:ascii="Times New Roman" w:hAnsi="Times New Roman"/>
                <w:b/>
                <w:color w:val="000000" w:themeColor="text1"/>
              </w:rPr>
              <w:t>: 522 827 3941</w:t>
            </w:r>
          </w:p>
          <w:p w14:paraId="4C30CB36" w14:textId="62C51E4F" w:rsidR="00E944CD" w:rsidRPr="00C45B04" w:rsidRDefault="00E944CD" w:rsidP="00E944CD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en-US"/>
              </w:rPr>
              <w:t>Passcode: 851081</w:t>
            </w:r>
          </w:p>
        </w:tc>
      </w:tr>
      <w:tr w:rsidR="006A782F" w:rsidRPr="00A130CA" w14:paraId="71C9D077" w14:textId="06F0B1F5" w:rsidTr="00E944CD">
        <w:trPr>
          <w:trHeight w:val="416"/>
        </w:trPr>
        <w:tc>
          <w:tcPr>
            <w:tcW w:w="1603" w:type="dxa"/>
            <w:vMerge/>
            <w:textDirection w:val="btLr"/>
          </w:tcPr>
          <w:p w14:paraId="5BD96F2E" w14:textId="77777777" w:rsidR="006A782F" w:rsidRPr="003231C5" w:rsidRDefault="006A782F" w:rsidP="0079356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F8B2256" w14:textId="7F3DE4C7" w:rsidR="006A782F" w:rsidRPr="003231C5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371" w:type="dxa"/>
            <w:gridSpan w:val="3"/>
          </w:tcPr>
          <w:p w14:paraId="26B18189" w14:textId="77777777" w:rsidR="006A782F" w:rsidRPr="00C45B04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5B04">
              <w:rPr>
                <w:rFonts w:ascii="Times New Roman" w:hAnsi="Times New Roman"/>
                <w:b/>
                <w:lang w:val="uk-UA"/>
              </w:rPr>
              <w:t>Історія України та української культури</w:t>
            </w:r>
          </w:p>
          <w:p w14:paraId="02C31EEB" w14:textId="65D642C7" w:rsidR="006A782F" w:rsidRPr="00C45B04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45B04">
              <w:rPr>
                <w:rFonts w:ascii="Times New Roman" w:hAnsi="Times New Roman"/>
                <w:bCs/>
                <w:lang w:val="uk-UA"/>
              </w:rPr>
              <w:t>(семінарське заняття/</w:t>
            </w:r>
            <w:r w:rsidRPr="00C45B04">
              <w:rPr>
                <w:rFonts w:ascii="Times New Roman" w:hAnsi="Times New Roman"/>
                <w:b/>
                <w:lang w:val="uk-UA"/>
              </w:rPr>
              <w:t>диф.залік</w:t>
            </w:r>
            <w:r w:rsidRPr="00C45B04">
              <w:rPr>
                <w:rFonts w:ascii="Times New Roman" w:hAnsi="Times New Roman"/>
                <w:bCs/>
                <w:lang w:val="uk-UA"/>
              </w:rPr>
              <w:t>)</w:t>
            </w:r>
          </w:p>
          <w:p w14:paraId="1285CF0D" w14:textId="77777777" w:rsidR="006A782F" w:rsidRPr="00C45B04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45B04">
              <w:rPr>
                <w:rFonts w:ascii="Times New Roman" w:hAnsi="Times New Roman"/>
                <w:bCs/>
                <w:lang w:val="uk-UA"/>
              </w:rPr>
              <w:t>доц. Бойков О.Ю.</w:t>
            </w:r>
          </w:p>
          <w:p w14:paraId="3264E99C" w14:textId="77777777" w:rsidR="006A782F" w:rsidRPr="00C45B04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5B04">
              <w:rPr>
                <w:rFonts w:ascii="Times New Roman" w:hAnsi="Times New Roman"/>
                <w:b/>
                <w:lang w:val="uk-UA"/>
              </w:rPr>
              <w:lastRenderedPageBreak/>
              <w:t>ID:  889 300 5785</w:t>
            </w:r>
          </w:p>
          <w:p w14:paraId="5AE7C797" w14:textId="1597EA70" w:rsidR="006A782F" w:rsidRPr="00C45B04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5B04">
              <w:rPr>
                <w:rFonts w:ascii="Times New Roman" w:hAnsi="Times New Roman"/>
                <w:b/>
                <w:lang w:val="uk-UA"/>
              </w:rPr>
              <w:t>Passcode: HJE8vD</w:t>
            </w:r>
          </w:p>
        </w:tc>
      </w:tr>
      <w:tr w:rsidR="006A782F" w:rsidRPr="00A130CA" w14:paraId="14C9CB33" w14:textId="77777777" w:rsidTr="00E944CD">
        <w:trPr>
          <w:trHeight w:val="416"/>
        </w:trPr>
        <w:tc>
          <w:tcPr>
            <w:tcW w:w="1603" w:type="dxa"/>
            <w:vMerge/>
            <w:textDirection w:val="btLr"/>
          </w:tcPr>
          <w:p w14:paraId="277655A5" w14:textId="77777777" w:rsidR="006A782F" w:rsidRPr="003231C5" w:rsidRDefault="006A782F" w:rsidP="0079356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01C064D3" w14:textId="77777777" w:rsidR="006A782F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371" w:type="dxa"/>
            <w:gridSpan w:val="3"/>
          </w:tcPr>
          <w:p w14:paraId="4CE8A9E0" w14:textId="77777777" w:rsidR="006A782F" w:rsidRPr="00C45B04" w:rsidRDefault="006A782F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944CD" w:rsidRPr="00F966BB" w14:paraId="255FE50A" w14:textId="08E0BF8E" w:rsidTr="00E944CD">
        <w:trPr>
          <w:trHeight w:val="232"/>
        </w:trPr>
        <w:tc>
          <w:tcPr>
            <w:tcW w:w="1603" w:type="dxa"/>
            <w:vMerge w:val="restart"/>
            <w:textDirection w:val="btLr"/>
          </w:tcPr>
          <w:p w14:paraId="3D05068B" w14:textId="77777777" w:rsidR="00E944CD" w:rsidRPr="00C80735" w:rsidRDefault="00E944CD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Вівторок </w:t>
            </w:r>
          </w:p>
          <w:p w14:paraId="04D8D273" w14:textId="0FDC4727" w:rsidR="00E944CD" w:rsidRPr="003231C5" w:rsidRDefault="00E944CD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 квітня</w:t>
            </w:r>
          </w:p>
        </w:tc>
        <w:tc>
          <w:tcPr>
            <w:tcW w:w="516" w:type="dxa"/>
          </w:tcPr>
          <w:p w14:paraId="74A070D4" w14:textId="4B6092E7" w:rsidR="00E944CD" w:rsidRPr="001D5EC3" w:rsidRDefault="00E944C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8371" w:type="dxa"/>
            <w:gridSpan w:val="3"/>
          </w:tcPr>
          <w:p w14:paraId="7DFCD080" w14:textId="77777777" w:rsidR="00E944CD" w:rsidRPr="00C45B04" w:rsidRDefault="00E944CD" w:rsidP="00CF40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Українська мова (за професійним спрямуванням)</w:t>
            </w:r>
          </w:p>
          <w:p w14:paraId="66D7C6CB" w14:textId="61CF6B10" w:rsidR="00E944CD" w:rsidRPr="00C45B04" w:rsidRDefault="00E944CD" w:rsidP="00CF4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заняття/</w:t>
            </w: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диф.залік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7EF2432B" w14:textId="77777777" w:rsidR="00E944CD" w:rsidRPr="00C45B04" w:rsidRDefault="00E944CD" w:rsidP="00CF4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Гайдаєнко І.В.</w:t>
            </w:r>
          </w:p>
          <w:p w14:paraId="2F07B844" w14:textId="77777777" w:rsidR="00E944CD" w:rsidRPr="00C45B04" w:rsidRDefault="00E944CD" w:rsidP="00EE7D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ID: 808 083 9333</w:t>
            </w:r>
          </w:p>
          <w:p w14:paraId="312159F1" w14:textId="43CD96B1" w:rsidR="00E944CD" w:rsidRPr="00C45B04" w:rsidRDefault="00E944C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202425</w:t>
            </w:r>
          </w:p>
        </w:tc>
      </w:tr>
      <w:tr w:rsidR="00E944CD" w:rsidRPr="00627472" w14:paraId="0B2E7331" w14:textId="67844498" w:rsidTr="00E944CD">
        <w:trPr>
          <w:trHeight w:val="274"/>
        </w:trPr>
        <w:tc>
          <w:tcPr>
            <w:tcW w:w="1603" w:type="dxa"/>
            <w:vMerge/>
            <w:textDirection w:val="btLr"/>
          </w:tcPr>
          <w:p w14:paraId="5B3FFAB6" w14:textId="77777777" w:rsidR="00E944CD" w:rsidRPr="003231C5" w:rsidRDefault="00E944CD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4081F88D" w14:textId="14E30DDE" w:rsidR="00E944CD" w:rsidRPr="00DA7321" w:rsidRDefault="00E944C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5956" w:type="dxa"/>
            <w:gridSpan w:val="2"/>
          </w:tcPr>
          <w:p w14:paraId="2BF52790" w14:textId="77777777" w:rsidR="00E944CD" w:rsidRPr="00C45B04" w:rsidRDefault="00E944CD" w:rsidP="006A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76FB9614" w14:textId="695A7759" w:rsidR="00E944CD" w:rsidRPr="00C45B04" w:rsidRDefault="00E944CD" w:rsidP="006A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(екзамен)</w:t>
            </w:r>
          </w:p>
          <w:p w14:paraId="2CB96425" w14:textId="77777777" w:rsidR="00E944CD" w:rsidRPr="00C45B04" w:rsidRDefault="00E944CD" w:rsidP="006A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Ковбасюк Л.А.</w:t>
            </w:r>
          </w:p>
          <w:p w14:paraId="5F43A20D" w14:textId="77777777" w:rsidR="00E944CD" w:rsidRPr="00C45B04" w:rsidRDefault="00E944CD" w:rsidP="006A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442 679 1924</w:t>
            </w:r>
          </w:p>
          <w:p w14:paraId="358C66EF" w14:textId="40ACB8EB" w:rsidR="00E944CD" w:rsidRPr="00C45B04" w:rsidRDefault="00E944CD" w:rsidP="006A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Passcode: 049717</w:t>
            </w:r>
          </w:p>
        </w:tc>
        <w:tc>
          <w:tcPr>
            <w:tcW w:w="2415" w:type="dxa"/>
          </w:tcPr>
          <w:p w14:paraId="58487773" w14:textId="021F758C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E944CD" w:rsidRPr="00627472" w14:paraId="6FDA47DE" w14:textId="77777777" w:rsidTr="00E944CD">
        <w:trPr>
          <w:trHeight w:val="274"/>
        </w:trPr>
        <w:tc>
          <w:tcPr>
            <w:tcW w:w="1603" w:type="dxa"/>
            <w:vMerge/>
            <w:textDirection w:val="btLr"/>
          </w:tcPr>
          <w:p w14:paraId="6854B40F" w14:textId="77777777" w:rsidR="00E944CD" w:rsidRPr="003231C5" w:rsidRDefault="00E944CD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148C9E7C" w14:textId="4DFB32A8" w:rsidR="00E944CD" w:rsidRPr="00E944CD" w:rsidRDefault="00E944C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6" w:type="dxa"/>
            <w:gridSpan w:val="2"/>
          </w:tcPr>
          <w:p w14:paraId="71A8B843" w14:textId="77777777" w:rsidR="00E944CD" w:rsidRPr="00C45B04" w:rsidRDefault="00E944CD" w:rsidP="006A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0BED39D4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Медіавиробництво: контент</w:t>
            </w:r>
          </w:p>
          <w:p w14:paraId="26D035D0" w14:textId="019D52EB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екзамен</w:t>
            </w:r>
            <w:r w:rsidRPr="00C45B04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  <w:p w14:paraId="1CAD3516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</w:rPr>
              <w:t>доц. Соломахін А.Ф.</w:t>
            </w:r>
          </w:p>
          <w:p w14:paraId="3BDA50FD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en-US"/>
              </w:rPr>
              <w:t>ID</w:t>
            </w:r>
            <w:r w:rsidRPr="00C45B04">
              <w:rPr>
                <w:rFonts w:ascii="Times New Roman" w:hAnsi="Times New Roman"/>
                <w:b/>
                <w:color w:val="000000" w:themeColor="text1"/>
              </w:rPr>
              <w:t>: 522 827 3941</w:t>
            </w:r>
          </w:p>
          <w:p w14:paraId="70B1CB89" w14:textId="4161E0C0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en-US"/>
              </w:rPr>
              <w:t>Passcode: 851081</w:t>
            </w:r>
          </w:p>
        </w:tc>
      </w:tr>
      <w:tr w:rsidR="00346303" w:rsidRPr="009B7D59" w14:paraId="0AF1754E" w14:textId="4B3B69F6" w:rsidTr="00E944CD">
        <w:trPr>
          <w:trHeight w:val="306"/>
        </w:trPr>
        <w:tc>
          <w:tcPr>
            <w:tcW w:w="1603" w:type="dxa"/>
            <w:vMerge w:val="restart"/>
            <w:textDirection w:val="btLr"/>
          </w:tcPr>
          <w:p w14:paraId="224AF06D" w14:textId="77777777" w:rsidR="00346303" w:rsidRPr="00C80735" w:rsidRDefault="0034630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  <w:p w14:paraId="4CCC5249" w14:textId="660181DE" w:rsidR="00346303" w:rsidRPr="0061397D" w:rsidRDefault="00627472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16 квітня</w:t>
            </w:r>
          </w:p>
        </w:tc>
        <w:tc>
          <w:tcPr>
            <w:tcW w:w="516" w:type="dxa"/>
          </w:tcPr>
          <w:p w14:paraId="557D897E" w14:textId="5EB318BE" w:rsidR="00346303" w:rsidRPr="001775AD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8371" w:type="dxa"/>
            <w:gridSpan w:val="3"/>
          </w:tcPr>
          <w:p w14:paraId="415CEF50" w14:textId="325A5088" w:rsidR="00346303" w:rsidRPr="00C45B04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46303" w:rsidRPr="00627472" w14:paraId="09EF1EE6" w14:textId="77777777" w:rsidTr="00E944CD">
        <w:trPr>
          <w:trHeight w:val="306"/>
        </w:trPr>
        <w:tc>
          <w:tcPr>
            <w:tcW w:w="1603" w:type="dxa"/>
            <w:vMerge/>
            <w:textDirection w:val="btLr"/>
          </w:tcPr>
          <w:p w14:paraId="2E046BD6" w14:textId="77777777" w:rsidR="00346303" w:rsidRPr="00C80735" w:rsidRDefault="0034630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7AA9BAB1" w14:textId="188FBC7E" w:rsidR="00346303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8371" w:type="dxa"/>
            <w:gridSpan w:val="3"/>
          </w:tcPr>
          <w:p w14:paraId="6CCEF2B3" w14:textId="77777777" w:rsidR="003F5243" w:rsidRPr="00C45B04" w:rsidRDefault="003F5243" w:rsidP="003F5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Академічна доброчесність</w:t>
            </w:r>
          </w:p>
          <w:p w14:paraId="5A41BE6D" w14:textId="299C5BB2" w:rsidR="003F5243" w:rsidRPr="00C45B04" w:rsidRDefault="003F5243" w:rsidP="003F52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627472"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семінарське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заняття</w:t>
            </w:r>
            <w:r w:rsidR="00627472"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/ </w:t>
            </w:r>
            <w:r w:rsidR="00627472"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диф.залік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2733501D" w14:textId="77777777" w:rsidR="003F5243" w:rsidRPr="00C45B04" w:rsidRDefault="003F5243" w:rsidP="003F52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Омельчук С.А.</w:t>
            </w:r>
          </w:p>
          <w:p w14:paraId="7599AFD7" w14:textId="77777777" w:rsidR="009E2183" w:rsidRPr="00C45B04" w:rsidRDefault="009E2183" w:rsidP="009E21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ID: 821 9185 8469</w:t>
            </w:r>
          </w:p>
          <w:p w14:paraId="1B64ED45" w14:textId="23FBBAFA" w:rsidR="00346303" w:rsidRPr="00C45B04" w:rsidRDefault="009E2183" w:rsidP="009E2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34041716</w:t>
            </w:r>
          </w:p>
        </w:tc>
      </w:tr>
      <w:tr w:rsidR="00411951" w:rsidRPr="003F5243" w14:paraId="650EE3A7" w14:textId="77777777" w:rsidTr="00E944CD">
        <w:trPr>
          <w:trHeight w:val="306"/>
        </w:trPr>
        <w:tc>
          <w:tcPr>
            <w:tcW w:w="1603" w:type="dxa"/>
            <w:vMerge/>
            <w:textDirection w:val="btLr"/>
          </w:tcPr>
          <w:p w14:paraId="34A1643A" w14:textId="77777777" w:rsidR="00411951" w:rsidRPr="00C80735" w:rsidRDefault="00411951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2E8ED35F" w14:textId="5B417FD9" w:rsidR="00411951" w:rsidRPr="006A782F" w:rsidRDefault="000B756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  <w:r w:rsidR="006A78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5956" w:type="dxa"/>
            <w:gridSpan w:val="2"/>
          </w:tcPr>
          <w:p w14:paraId="373E4142" w14:textId="77777777" w:rsidR="00627472" w:rsidRPr="00C45B04" w:rsidRDefault="00627472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Практична граматика англійської мови</w:t>
            </w:r>
          </w:p>
          <w:p w14:paraId="6A5A5173" w14:textId="219E2F60" w:rsidR="00627472" w:rsidRPr="00C45B04" w:rsidRDefault="00627472" w:rsidP="0062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6A782F"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екзамен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25F385C4" w14:textId="77777777" w:rsidR="00627472" w:rsidRPr="00C45B04" w:rsidRDefault="00627472" w:rsidP="0062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Зуброва О.А.</w:t>
            </w:r>
          </w:p>
          <w:p w14:paraId="0A5F73A4" w14:textId="77777777" w:rsidR="00627472" w:rsidRPr="00C45B04" w:rsidRDefault="00627472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ID: 405 677 5211</w:t>
            </w:r>
          </w:p>
          <w:p w14:paraId="517D4F72" w14:textId="0AE42057" w:rsidR="00411951" w:rsidRPr="00C45B04" w:rsidRDefault="00627472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432873</w:t>
            </w:r>
          </w:p>
        </w:tc>
        <w:tc>
          <w:tcPr>
            <w:tcW w:w="2415" w:type="dxa"/>
          </w:tcPr>
          <w:p w14:paraId="384FB63C" w14:textId="0965601D" w:rsidR="000B7569" w:rsidRPr="00C45B04" w:rsidRDefault="000B7569" w:rsidP="000B75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6A782F" w:rsidRPr="009B7D59" w14:paraId="6644F87D" w14:textId="50ED635D" w:rsidTr="00E944CD">
        <w:trPr>
          <w:trHeight w:val="142"/>
        </w:trPr>
        <w:tc>
          <w:tcPr>
            <w:tcW w:w="1603" w:type="dxa"/>
            <w:vMerge w:val="restart"/>
            <w:textDirection w:val="btLr"/>
          </w:tcPr>
          <w:p w14:paraId="49A444A7" w14:textId="22F6BFAF" w:rsidR="006A782F" w:rsidRPr="00C80735" w:rsidRDefault="006A782F" w:rsidP="00151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  <w:p w14:paraId="0124ACC7" w14:textId="34A03246" w:rsidR="006A782F" w:rsidRPr="0061397D" w:rsidRDefault="006A782F" w:rsidP="00151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17 квітня</w:t>
            </w:r>
          </w:p>
        </w:tc>
        <w:tc>
          <w:tcPr>
            <w:tcW w:w="516" w:type="dxa"/>
          </w:tcPr>
          <w:p w14:paraId="770510C0" w14:textId="6E954F21" w:rsidR="006A782F" w:rsidRPr="001775AD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8371" w:type="dxa"/>
            <w:gridSpan w:val="3"/>
          </w:tcPr>
          <w:p w14:paraId="3E09C08D" w14:textId="1037AC6D" w:rsidR="006A782F" w:rsidRPr="00C45B04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A782F" w:rsidRPr="009B7D59" w14:paraId="1275ECDA" w14:textId="77777777" w:rsidTr="00E944CD">
        <w:trPr>
          <w:trHeight w:val="142"/>
        </w:trPr>
        <w:tc>
          <w:tcPr>
            <w:tcW w:w="1603" w:type="dxa"/>
            <w:vMerge/>
            <w:textDirection w:val="btLr"/>
          </w:tcPr>
          <w:p w14:paraId="12A68D54" w14:textId="77777777" w:rsidR="006A782F" w:rsidRPr="00C80735" w:rsidRDefault="006A782F" w:rsidP="00151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1A889594" w14:textId="57A492F3" w:rsidR="006A782F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8371" w:type="dxa"/>
            <w:gridSpan w:val="3"/>
          </w:tcPr>
          <w:p w14:paraId="2956547E" w14:textId="77777777" w:rsidR="006A782F" w:rsidRPr="00C45B04" w:rsidRDefault="006A782F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Фізичне виховання</w:t>
            </w:r>
          </w:p>
          <w:p w14:paraId="77355E8A" w14:textId="677759AE" w:rsidR="006A782F" w:rsidRPr="00C45B04" w:rsidRDefault="006A782F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(диф.залік)</w:t>
            </w:r>
          </w:p>
          <w:p w14:paraId="6FF43AD0" w14:textId="77777777" w:rsidR="006A782F" w:rsidRPr="00C45B04" w:rsidRDefault="006A782F" w:rsidP="006274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color w:val="000000" w:themeColor="text1"/>
                <w:lang w:val="uk-UA"/>
              </w:rPr>
              <w:t>доц. Глухова Г.Г.</w:t>
            </w:r>
          </w:p>
          <w:p w14:paraId="078143FD" w14:textId="77777777" w:rsidR="006A782F" w:rsidRPr="00C45B04" w:rsidRDefault="006A782F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ID: 8303888118</w:t>
            </w:r>
          </w:p>
          <w:p w14:paraId="7971812F" w14:textId="0519EF4B" w:rsidR="006A782F" w:rsidRPr="00C45B04" w:rsidRDefault="006A782F" w:rsidP="0062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111222</w:t>
            </w:r>
          </w:p>
        </w:tc>
      </w:tr>
      <w:tr w:rsidR="00E944CD" w:rsidRPr="009B7D59" w14:paraId="5DD669EC" w14:textId="77777777" w:rsidTr="00E944CD">
        <w:trPr>
          <w:trHeight w:val="142"/>
        </w:trPr>
        <w:tc>
          <w:tcPr>
            <w:tcW w:w="1603" w:type="dxa"/>
            <w:vMerge/>
            <w:textDirection w:val="btLr"/>
          </w:tcPr>
          <w:p w14:paraId="26E3410F" w14:textId="77777777" w:rsidR="00E944CD" w:rsidRPr="00C80735" w:rsidRDefault="00E944CD" w:rsidP="00151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774394CB" w14:textId="77F25F06" w:rsidR="00E944CD" w:rsidRDefault="00E944C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21" w:type="dxa"/>
          </w:tcPr>
          <w:p w14:paraId="3D963F47" w14:textId="77777777" w:rsidR="00E944CD" w:rsidRPr="00C45B04" w:rsidRDefault="00E944CD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4806674D" w14:textId="77777777" w:rsidR="00E944CD" w:rsidRPr="00C45B04" w:rsidRDefault="00E944CD" w:rsidP="00627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08464907" w14:textId="329F9390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Медіавиробництво: продукт</w:t>
            </w:r>
          </w:p>
          <w:p w14:paraId="4E249190" w14:textId="2AC07448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(екзамен)</w:t>
            </w:r>
          </w:p>
          <w:p w14:paraId="53B801FA" w14:textId="6F69472F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Юріна Ю.М.</w:t>
            </w:r>
          </w:p>
          <w:p w14:paraId="5AF3E0DF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>ID: 523 495 64 93</w:t>
            </w:r>
          </w:p>
          <w:p w14:paraId="76B0205C" w14:textId="6E651713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Passcode:194417</w:t>
            </w:r>
          </w:p>
        </w:tc>
      </w:tr>
      <w:tr w:rsidR="006A782F" w:rsidRPr="00327489" w14:paraId="67353E7F" w14:textId="172CABEE" w:rsidTr="00E944CD">
        <w:trPr>
          <w:trHeight w:val="158"/>
        </w:trPr>
        <w:tc>
          <w:tcPr>
            <w:tcW w:w="1603" w:type="dxa"/>
            <w:vMerge/>
          </w:tcPr>
          <w:p w14:paraId="033BEA77" w14:textId="77777777" w:rsidR="006A782F" w:rsidRPr="0061397D" w:rsidRDefault="006A782F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C9E785A" w14:textId="61E8BF77" w:rsidR="006A782F" w:rsidRPr="001775AD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6A78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ІV</w:t>
            </w:r>
          </w:p>
        </w:tc>
        <w:tc>
          <w:tcPr>
            <w:tcW w:w="3121" w:type="dxa"/>
          </w:tcPr>
          <w:p w14:paraId="75D7C48E" w14:textId="77777777" w:rsidR="006A782F" w:rsidRPr="00C45B04" w:rsidRDefault="006A782F" w:rsidP="006A7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Вступ до перекладознавства</w:t>
            </w:r>
          </w:p>
          <w:p w14:paraId="719C77BD" w14:textId="40BE958B" w:rsidR="006A782F" w:rsidRPr="00C45B04" w:rsidRDefault="006A782F" w:rsidP="006A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(практичне заняття/</w:t>
            </w:r>
            <w:r w:rsidRPr="00C45B04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диф.залік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)</w:t>
            </w:r>
          </w:p>
          <w:p w14:paraId="1AAA8D1E" w14:textId="77777777" w:rsidR="006A782F" w:rsidRPr="00C45B04" w:rsidRDefault="006A782F" w:rsidP="006A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доц. Французова К.С.</w:t>
            </w:r>
          </w:p>
          <w:p w14:paraId="567BD31D" w14:textId="1BF46A54" w:rsidR="006A782F" w:rsidRPr="00C45B04" w:rsidRDefault="006A782F" w:rsidP="006A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ID: 719 515 0064                                                                                                        Passcode 019348</w:t>
            </w:r>
          </w:p>
        </w:tc>
        <w:tc>
          <w:tcPr>
            <w:tcW w:w="2835" w:type="dxa"/>
          </w:tcPr>
          <w:p w14:paraId="5E170C70" w14:textId="77777777" w:rsidR="006A782F" w:rsidRPr="00C45B04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27CC809C" w14:textId="21F4C552" w:rsidR="006A782F" w:rsidRPr="00C45B04" w:rsidRDefault="006A782F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6A782F" w:rsidRPr="00327489" w14:paraId="4A91A5D5" w14:textId="77777777" w:rsidTr="00E944CD">
        <w:trPr>
          <w:trHeight w:val="158"/>
        </w:trPr>
        <w:tc>
          <w:tcPr>
            <w:tcW w:w="1603" w:type="dxa"/>
            <w:vMerge/>
          </w:tcPr>
          <w:p w14:paraId="4D9BB315" w14:textId="77777777" w:rsidR="006A782F" w:rsidRPr="0061397D" w:rsidRDefault="006A782F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69320784" w14:textId="77777777" w:rsidR="006A782F" w:rsidRPr="006A782F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21" w:type="dxa"/>
          </w:tcPr>
          <w:p w14:paraId="3F573975" w14:textId="77777777" w:rsidR="006A782F" w:rsidRPr="00C45B04" w:rsidRDefault="006A782F" w:rsidP="006A7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  <w:tc>
          <w:tcPr>
            <w:tcW w:w="2835" w:type="dxa"/>
          </w:tcPr>
          <w:p w14:paraId="10440391" w14:textId="77777777" w:rsidR="006A782F" w:rsidRPr="00C45B04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1C497EC9" w14:textId="77777777" w:rsidR="006A782F" w:rsidRPr="00C45B04" w:rsidRDefault="006A782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5B4078" w:rsidRPr="00F966BB" w14:paraId="16379905" w14:textId="3A328660" w:rsidTr="00E944CD">
        <w:trPr>
          <w:trHeight w:val="358"/>
        </w:trPr>
        <w:tc>
          <w:tcPr>
            <w:tcW w:w="1603" w:type="dxa"/>
            <w:vMerge w:val="restart"/>
            <w:textDirection w:val="btLr"/>
          </w:tcPr>
          <w:p w14:paraId="2BFB2BB2" w14:textId="7066C4F2" w:rsidR="005B4078" w:rsidRPr="00C80735" w:rsidRDefault="005B4078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П’ятниця                                                                       </w:t>
            </w:r>
            <w:r w:rsidR="00627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 квітня</w:t>
            </w:r>
          </w:p>
        </w:tc>
        <w:tc>
          <w:tcPr>
            <w:tcW w:w="516" w:type="dxa"/>
          </w:tcPr>
          <w:p w14:paraId="5DC81D56" w14:textId="2534EE68" w:rsidR="005B4078" w:rsidRPr="008B3FA2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6" w:type="dxa"/>
            <w:gridSpan w:val="2"/>
          </w:tcPr>
          <w:p w14:paraId="5692BB8E" w14:textId="77777777" w:rsidR="005B4078" w:rsidRPr="00C45B04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Практика усного та писемного мовлення </w:t>
            </w:r>
          </w:p>
          <w:p w14:paraId="563223C1" w14:textId="77777777" w:rsidR="005B4078" w:rsidRPr="00C45B04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англійської мови</w:t>
            </w:r>
          </w:p>
          <w:p w14:paraId="5C9295E7" w14:textId="239ACD10" w:rsidR="005B4078" w:rsidRPr="00C45B04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6A782F"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екзамен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7E8DA33E" w14:textId="77777777" w:rsidR="005B4078" w:rsidRPr="00C45B04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Ставенко О.В.</w:t>
            </w:r>
          </w:p>
          <w:p w14:paraId="703F0BE7" w14:textId="1ABC8A0C" w:rsidR="005B4078" w:rsidRPr="00C45B04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ID: 338 190 26888                                                           Passcode: 330724</w:t>
            </w:r>
          </w:p>
        </w:tc>
        <w:tc>
          <w:tcPr>
            <w:tcW w:w="2415" w:type="dxa"/>
          </w:tcPr>
          <w:p w14:paraId="1124F468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журналістики</w:t>
            </w:r>
          </w:p>
          <w:p w14:paraId="51C0F247" w14:textId="2709B9B5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(диф.залік)</w:t>
            </w:r>
          </w:p>
          <w:p w14:paraId="721B65FB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Климович С.М.</w:t>
            </w:r>
          </w:p>
          <w:p w14:paraId="2024465F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ID: 560 900 1219</w:t>
            </w:r>
          </w:p>
          <w:p w14:paraId="3F59D775" w14:textId="2AAC6B7A" w:rsidR="005B4078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Passcode:715457</w:t>
            </w:r>
          </w:p>
        </w:tc>
      </w:tr>
      <w:tr w:rsidR="00D838B6" w:rsidRPr="00D467F5" w14:paraId="71612351" w14:textId="74AB8163" w:rsidTr="00E944CD">
        <w:trPr>
          <w:trHeight w:val="358"/>
        </w:trPr>
        <w:tc>
          <w:tcPr>
            <w:tcW w:w="1603" w:type="dxa"/>
            <w:vMerge/>
          </w:tcPr>
          <w:p w14:paraId="33074AB3" w14:textId="77777777" w:rsidR="00D838B6" w:rsidRPr="008B3FA2" w:rsidRDefault="00D838B6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9C993D0" w14:textId="0B505E0E" w:rsidR="00D838B6" w:rsidRPr="00D838B6" w:rsidRDefault="00D838B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6" w:type="dxa"/>
            <w:gridSpan w:val="2"/>
          </w:tcPr>
          <w:p w14:paraId="6D56CCAE" w14:textId="128E3D71" w:rsidR="00D838B6" w:rsidRPr="00C45B04" w:rsidRDefault="00D838B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32871259" w14:textId="6F38E0F6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uk-UA"/>
              </w:rPr>
              <w:t>Фундаментальна фахова підготовка з журналістики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</w:t>
            </w:r>
            <w:r w:rsidRPr="00C45B04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C45B04">
              <w:rPr>
                <w:rFonts w:ascii="Times New Roman" w:hAnsi="Times New Roman"/>
                <w:bCs/>
                <w:color w:val="000000" w:themeColor="text1"/>
                <w:lang w:val="uk-UA"/>
              </w:rPr>
              <w:t>диф.залік</w:t>
            </w:r>
            <w:r w:rsidRPr="00C45B04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  <w:p w14:paraId="02D7BB4D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45B04">
              <w:rPr>
                <w:rFonts w:ascii="Times New Roman" w:hAnsi="Times New Roman"/>
                <w:bCs/>
                <w:color w:val="000000" w:themeColor="text1"/>
              </w:rPr>
              <w:t>доц. Соломахін А.Ф.</w:t>
            </w:r>
          </w:p>
          <w:p w14:paraId="293919B8" w14:textId="77777777" w:rsidR="00E944CD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en-US"/>
              </w:rPr>
              <w:t>ID</w:t>
            </w:r>
            <w:r w:rsidRPr="00C45B04">
              <w:rPr>
                <w:rFonts w:ascii="Times New Roman" w:hAnsi="Times New Roman"/>
                <w:b/>
                <w:color w:val="000000" w:themeColor="text1"/>
              </w:rPr>
              <w:t>: 522 827 3941</w:t>
            </w:r>
          </w:p>
          <w:p w14:paraId="728FA3A7" w14:textId="0E9C69C9" w:rsidR="00D838B6" w:rsidRPr="00C45B04" w:rsidRDefault="00E944CD" w:rsidP="00E94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C45B04">
              <w:rPr>
                <w:rFonts w:ascii="Times New Roman" w:hAnsi="Times New Roman"/>
                <w:b/>
                <w:color w:val="000000" w:themeColor="text1"/>
                <w:lang w:val="en-US"/>
              </w:rPr>
              <w:t>Passcode: 851081</w:t>
            </w:r>
          </w:p>
        </w:tc>
      </w:tr>
    </w:tbl>
    <w:p w14:paraId="5F33268C" w14:textId="3D0633FE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</w:p>
    <w:p w14:paraId="5793A509" w14:textId="328291B5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21AF9A" w14:textId="355F2472" w:rsidR="006D1432" w:rsidRDefault="006D14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4150CA" w14:textId="77777777" w:rsidR="00E944CD" w:rsidRDefault="006D14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1E4C7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0914E45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36E39F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9770D2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DC9078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D7ABE7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</w:p>
    <w:p w14:paraId="230309A1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</w:p>
    <w:p w14:paraId="6186C66B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C459B61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2D929F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A86BC3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61943F1A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76A064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674E99" w14:textId="77777777" w:rsidR="00E944CD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5724D0" w14:textId="02184253" w:rsidR="0040776F" w:rsidRPr="00BD6870" w:rsidRDefault="00E944C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>Декан</w:t>
      </w:r>
      <w:r w:rsidR="00346303">
        <w:rPr>
          <w:rFonts w:ascii="Times New Roman" w:hAnsi="Times New Roman"/>
          <w:sz w:val="28"/>
          <w:szCs w:val="28"/>
          <w:lang w:val="uk-UA"/>
        </w:rPr>
        <w:t>еса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 факультету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            </w:t>
      </w:r>
      <w:r w:rsidR="00AB4398">
        <w:rPr>
          <w:noProof/>
          <w:sz w:val="28"/>
          <w:szCs w:val="28"/>
          <w:lang w:eastAsia="ru-RU"/>
        </w:rPr>
        <w:drawing>
          <wp:inline distT="0" distB="0" distL="0" distR="0" wp14:anchorId="6B4DB792" wp14:editId="6C015528">
            <wp:extent cx="387350" cy="304800"/>
            <wp:effectExtent l="0" t="0" r="0" b="0"/>
            <wp:docPr id="1838432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</w:t>
      </w:r>
      <w:r w:rsidR="00F25466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</w:t>
      </w:r>
      <w:r w:rsidR="00DC31F9" w:rsidRPr="00E72067">
        <w:rPr>
          <w:rFonts w:ascii="Times New Roman" w:hAnsi="Times New Roman"/>
          <w:b/>
          <w:sz w:val="28"/>
          <w:szCs w:val="28"/>
          <w:lang w:val="uk-UA"/>
        </w:rPr>
        <w:t>Ірина ГОШТАНАР</w:t>
      </w:r>
    </w:p>
    <w:p w14:paraId="7D638F76" w14:textId="1080ADB0" w:rsidR="00BD6870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26DBB3" w14:textId="7608E85E" w:rsidR="00BD6870" w:rsidRPr="008C642F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8A3F" w14:textId="77777777" w:rsidR="0023292A" w:rsidRDefault="0023292A" w:rsidP="00E426E5">
      <w:pPr>
        <w:spacing w:after="0" w:line="240" w:lineRule="auto"/>
      </w:pPr>
      <w:r>
        <w:separator/>
      </w:r>
    </w:p>
  </w:endnote>
  <w:endnote w:type="continuationSeparator" w:id="0">
    <w:p w14:paraId="6812ED3D" w14:textId="77777777" w:rsidR="0023292A" w:rsidRDefault="0023292A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E6150" w14:textId="77777777" w:rsidR="0023292A" w:rsidRDefault="0023292A" w:rsidP="00E426E5">
      <w:pPr>
        <w:spacing w:after="0" w:line="240" w:lineRule="auto"/>
      </w:pPr>
      <w:r>
        <w:separator/>
      </w:r>
    </w:p>
  </w:footnote>
  <w:footnote w:type="continuationSeparator" w:id="0">
    <w:p w14:paraId="1F5AE192" w14:textId="77777777" w:rsidR="0023292A" w:rsidRDefault="0023292A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608EF"/>
    <w:rsid w:val="0006438D"/>
    <w:rsid w:val="00066EF8"/>
    <w:rsid w:val="000758EE"/>
    <w:rsid w:val="00076A56"/>
    <w:rsid w:val="000773F8"/>
    <w:rsid w:val="00083096"/>
    <w:rsid w:val="00083E00"/>
    <w:rsid w:val="00090814"/>
    <w:rsid w:val="00091798"/>
    <w:rsid w:val="000A0766"/>
    <w:rsid w:val="000A27CB"/>
    <w:rsid w:val="000A2C58"/>
    <w:rsid w:val="000A6C00"/>
    <w:rsid w:val="000A754C"/>
    <w:rsid w:val="000B2C45"/>
    <w:rsid w:val="000B38B5"/>
    <w:rsid w:val="000B7569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23CAF"/>
    <w:rsid w:val="00127323"/>
    <w:rsid w:val="00127B24"/>
    <w:rsid w:val="001310C7"/>
    <w:rsid w:val="00131380"/>
    <w:rsid w:val="00133D46"/>
    <w:rsid w:val="00137762"/>
    <w:rsid w:val="00140093"/>
    <w:rsid w:val="00140338"/>
    <w:rsid w:val="0014775A"/>
    <w:rsid w:val="00147D58"/>
    <w:rsid w:val="00150602"/>
    <w:rsid w:val="0015103E"/>
    <w:rsid w:val="00151BDA"/>
    <w:rsid w:val="0015377C"/>
    <w:rsid w:val="00165DF8"/>
    <w:rsid w:val="00175373"/>
    <w:rsid w:val="00175E52"/>
    <w:rsid w:val="001775AD"/>
    <w:rsid w:val="001A00EA"/>
    <w:rsid w:val="001A0609"/>
    <w:rsid w:val="001A215E"/>
    <w:rsid w:val="001A3F6F"/>
    <w:rsid w:val="001A5D65"/>
    <w:rsid w:val="001B08E1"/>
    <w:rsid w:val="001B7074"/>
    <w:rsid w:val="001C067E"/>
    <w:rsid w:val="001C6515"/>
    <w:rsid w:val="001C76E5"/>
    <w:rsid w:val="001D2252"/>
    <w:rsid w:val="001D3387"/>
    <w:rsid w:val="001D5EC3"/>
    <w:rsid w:val="001E0621"/>
    <w:rsid w:val="001E1E30"/>
    <w:rsid w:val="001E1E9D"/>
    <w:rsid w:val="001E4C7C"/>
    <w:rsid w:val="001E64AD"/>
    <w:rsid w:val="001F5729"/>
    <w:rsid w:val="00200EF1"/>
    <w:rsid w:val="00203227"/>
    <w:rsid w:val="00207C92"/>
    <w:rsid w:val="002132F2"/>
    <w:rsid w:val="00220D8D"/>
    <w:rsid w:val="002222FF"/>
    <w:rsid w:val="0023292A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97EC1"/>
    <w:rsid w:val="002A2AB7"/>
    <w:rsid w:val="002A7C55"/>
    <w:rsid w:val="002B5A9E"/>
    <w:rsid w:val="002C064B"/>
    <w:rsid w:val="002C216C"/>
    <w:rsid w:val="002C4120"/>
    <w:rsid w:val="002C7049"/>
    <w:rsid w:val="002D199B"/>
    <w:rsid w:val="002D4783"/>
    <w:rsid w:val="002D5B27"/>
    <w:rsid w:val="002E71EF"/>
    <w:rsid w:val="002F2492"/>
    <w:rsid w:val="002F3C2D"/>
    <w:rsid w:val="002F4DF9"/>
    <w:rsid w:val="0030793B"/>
    <w:rsid w:val="00310828"/>
    <w:rsid w:val="00317314"/>
    <w:rsid w:val="00317C59"/>
    <w:rsid w:val="00320ACC"/>
    <w:rsid w:val="003210B9"/>
    <w:rsid w:val="0032156E"/>
    <w:rsid w:val="00322BAE"/>
    <w:rsid w:val="003231C5"/>
    <w:rsid w:val="003269C5"/>
    <w:rsid w:val="00327489"/>
    <w:rsid w:val="0033007B"/>
    <w:rsid w:val="0033106C"/>
    <w:rsid w:val="00332B2E"/>
    <w:rsid w:val="0033512E"/>
    <w:rsid w:val="00341F5D"/>
    <w:rsid w:val="003426C5"/>
    <w:rsid w:val="00346303"/>
    <w:rsid w:val="00347272"/>
    <w:rsid w:val="00354F6E"/>
    <w:rsid w:val="00355CEE"/>
    <w:rsid w:val="003612C8"/>
    <w:rsid w:val="00364FEC"/>
    <w:rsid w:val="00365B25"/>
    <w:rsid w:val="00370A1F"/>
    <w:rsid w:val="00372A97"/>
    <w:rsid w:val="0037456B"/>
    <w:rsid w:val="003767FF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3F359D"/>
    <w:rsid w:val="003F5243"/>
    <w:rsid w:val="00403F6F"/>
    <w:rsid w:val="004054A6"/>
    <w:rsid w:val="0040776F"/>
    <w:rsid w:val="00411951"/>
    <w:rsid w:val="0041621D"/>
    <w:rsid w:val="004177CF"/>
    <w:rsid w:val="004205F0"/>
    <w:rsid w:val="00422648"/>
    <w:rsid w:val="00422836"/>
    <w:rsid w:val="0042734A"/>
    <w:rsid w:val="0043153F"/>
    <w:rsid w:val="00433705"/>
    <w:rsid w:val="00443BFE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70EF"/>
    <w:rsid w:val="004A284C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BD1"/>
    <w:rsid w:val="00516DD9"/>
    <w:rsid w:val="00525C2F"/>
    <w:rsid w:val="00527DEE"/>
    <w:rsid w:val="00541CB1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806B6"/>
    <w:rsid w:val="00580CD7"/>
    <w:rsid w:val="00583CFF"/>
    <w:rsid w:val="00584D56"/>
    <w:rsid w:val="00585F19"/>
    <w:rsid w:val="00587528"/>
    <w:rsid w:val="00592383"/>
    <w:rsid w:val="00596668"/>
    <w:rsid w:val="005A2118"/>
    <w:rsid w:val="005A4231"/>
    <w:rsid w:val="005A65A2"/>
    <w:rsid w:val="005B4078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27472"/>
    <w:rsid w:val="006411FB"/>
    <w:rsid w:val="00650001"/>
    <w:rsid w:val="00650757"/>
    <w:rsid w:val="006517D8"/>
    <w:rsid w:val="00651B9F"/>
    <w:rsid w:val="00654FC1"/>
    <w:rsid w:val="00657B4C"/>
    <w:rsid w:val="0066467D"/>
    <w:rsid w:val="00666F48"/>
    <w:rsid w:val="00677DC3"/>
    <w:rsid w:val="00684CE4"/>
    <w:rsid w:val="006A1ECE"/>
    <w:rsid w:val="006A2419"/>
    <w:rsid w:val="006A5D1D"/>
    <w:rsid w:val="006A5F56"/>
    <w:rsid w:val="006A782F"/>
    <w:rsid w:val="006B0E52"/>
    <w:rsid w:val="006B5166"/>
    <w:rsid w:val="006B6F5A"/>
    <w:rsid w:val="006C2FA9"/>
    <w:rsid w:val="006D1432"/>
    <w:rsid w:val="006D2316"/>
    <w:rsid w:val="006D422B"/>
    <w:rsid w:val="006D5A1C"/>
    <w:rsid w:val="006E297D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19BE"/>
    <w:rsid w:val="00752C67"/>
    <w:rsid w:val="00754112"/>
    <w:rsid w:val="007547C8"/>
    <w:rsid w:val="00770149"/>
    <w:rsid w:val="00776575"/>
    <w:rsid w:val="00790026"/>
    <w:rsid w:val="00793567"/>
    <w:rsid w:val="00795250"/>
    <w:rsid w:val="007A00F6"/>
    <w:rsid w:val="007A325C"/>
    <w:rsid w:val="007B61F1"/>
    <w:rsid w:val="007C027F"/>
    <w:rsid w:val="007C4103"/>
    <w:rsid w:val="007C4D78"/>
    <w:rsid w:val="007C7BE2"/>
    <w:rsid w:val="007D2420"/>
    <w:rsid w:val="007D24EB"/>
    <w:rsid w:val="007D413A"/>
    <w:rsid w:val="007D5A9F"/>
    <w:rsid w:val="007D7660"/>
    <w:rsid w:val="007E1685"/>
    <w:rsid w:val="007E35B6"/>
    <w:rsid w:val="007E6FF5"/>
    <w:rsid w:val="00802295"/>
    <w:rsid w:val="00802ACA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82486"/>
    <w:rsid w:val="0088480C"/>
    <w:rsid w:val="0089094F"/>
    <w:rsid w:val="008917A1"/>
    <w:rsid w:val="00892B42"/>
    <w:rsid w:val="008A129E"/>
    <w:rsid w:val="008A2DD9"/>
    <w:rsid w:val="008A4EDD"/>
    <w:rsid w:val="008B02EC"/>
    <w:rsid w:val="008B3FA2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19DC"/>
    <w:rsid w:val="00904486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69CB"/>
    <w:rsid w:val="009717AD"/>
    <w:rsid w:val="0097640D"/>
    <w:rsid w:val="009815BD"/>
    <w:rsid w:val="00985A12"/>
    <w:rsid w:val="0098736C"/>
    <w:rsid w:val="009A0867"/>
    <w:rsid w:val="009B7D59"/>
    <w:rsid w:val="009C1AD6"/>
    <w:rsid w:val="009E2183"/>
    <w:rsid w:val="009F7DBB"/>
    <w:rsid w:val="00A029E1"/>
    <w:rsid w:val="00A0493F"/>
    <w:rsid w:val="00A069E5"/>
    <w:rsid w:val="00A100D8"/>
    <w:rsid w:val="00A117CC"/>
    <w:rsid w:val="00A12FDE"/>
    <w:rsid w:val="00A130CA"/>
    <w:rsid w:val="00A14B91"/>
    <w:rsid w:val="00A14D26"/>
    <w:rsid w:val="00A168F7"/>
    <w:rsid w:val="00A17BE6"/>
    <w:rsid w:val="00A17CE9"/>
    <w:rsid w:val="00A235C0"/>
    <w:rsid w:val="00A40681"/>
    <w:rsid w:val="00A427A5"/>
    <w:rsid w:val="00A53853"/>
    <w:rsid w:val="00A60359"/>
    <w:rsid w:val="00A6138E"/>
    <w:rsid w:val="00A742A7"/>
    <w:rsid w:val="00A76E0A"/>
    <w:rsid w:val="00A8343C"/>
    <w:rsid w:val="00A83716"/>
    <w:rsid w:val="00A83FDC"/>
    <w:rsid w:val="00A8696B"/>
    <w:rsid w:val="00A978DA"/>
    <w:rsid w:val="00AA6791"/>
    <w:rsid w:val="00AB2A24"/>
    <w:rsid w:val="00AB4398"/>
    <w:rsid w:val="00AB749C"/>
    <w:rsid w:val="00AC0D13"/>
    <w:rsid w:val="00AC464A"/>
    <w:rsid w:val="00AC5E3E"/>
    <w:rsid w:val="00AC637D"/>
    <w:rsid w:val="00AC7AB9"/>
    <w:rsid w:val="00AD18F7"/>
    <w:rsid w:val="00AD7527"/>
    <w:rsid w:val="00AE7450"/>
    <w:rsid w:val="00AE797B"/>
    <w:rsid w:val="00AF0869"/>
    <w:rsid w:val="00AF485D"/>
    <w:rsid w:val="00AF545B"/>
    <w:rsid w:val="00AF767D"/>
    <w:rsid w:val="00AF7796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1CBE"/>
    <w:rsid w:val="00B72904"/>
    <w:rsid w:val="00B72C17"/>
    <w:rsid w:val="00B76FC8"/>
    <w:rsid w:val="00B805D3"/>
    <w:rsid w:val="00B84FFC"/>
    <w:rsid w:val="00B8679E"/>
    <w:rsid w:val="00B90113"/>
    <w:rsid w:val="00B91FC7"/>
    <w:rsid w:val="00B93482"/>
    <w:rsid w:val="00B93563"/>
    <w:rsid w:val="00BA0E68"/>
    <w:rsid w:val="00BA1D76"/>
    <w:rsid w:val="00BA35DA"/>
    <w:rsid w:val="00BB273C"/>
    <w:rsid w:val="00BC34D3"/>
    <w:rsid w:val="00BC75B1"/>
    <w:rsid w:val="00BD05F2"/>
    <w:rsid w:val="00BD08B8"/>
    <w:rsid w:val="00BD11EA"/>
    <w:rsid w:val="00BD156E"/>
    <w:rsid w:val="00BD203B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3D0E"/>
    <w:rsid w:val="00C44458"/>
    <w:rsid w:val="00C45B04"/>
    <w:rsid w:val="00C50A99"/>
    <w:rsid w:val="00C52412"/>
    <w:rsid w:val="00C527BF"/>
    <w:rsid w:val="00C539D5"/>
    <w:rsid w:val="00C54A96"/>
    <w:rsid w:val="00C56BA3"/>
    <w:rsid w:val="00C6202E"/>
    <w:rsid w:val="00C620D4"/>
    <w:rsid w:val="00C73B67"/>
    <w:rsid w:val="00C75D8E"/>
    <w:rsid w:val="00C80735"/>
    <w:rsid w:val="00C80E78"/>
    <w:rsid w:val="00C82239"/>
    <w:rsid w:val="00C906EB"/>
    <w:rsid w:val="00C94377"/>
    <w:rsid w:val="00CA1BAB"/>
    <w:rsid w:val="00CA1BE4"/>
    <w:rsid w:val="00CA7B49"/>
    <w:rsid w:val="00CB3D03"/>
    <w:rsid w:val="00CB6C24"/>
    <w:rsid w:val="00CB6DC9"/>
    <w:rsid w:val="00CC2423"/>
    <w:rsid w:val="00CC6CDC"/>
    <w:rsid w:val="00CD3664"/>
    <w:rsid w:val="00CD3744"/>
    <w:rsid w:val="00CD3E63"/>
    <w:rsid w:val="00CD6840"/>
    <w:rsid w:val="00CE0D76"/>
    <w:rsid w:val="00CE4562"/>
    <w:rsid w:val="00CE4C37"/>
    <w:rsid w:val="00CF4075"/>
    <w:rsid w:val="00CF7AA6"/>
    <w:rsid w:val="00D00BD9"/>
    <w:rsid w:val="00D143CE"/>
    <w:rsid w:val="00D14941"/>
    <w:rsid w:val="00D17189"/>
    <w:rsid w:val="00D21825"/>
    <w:rsid w:val="00D459EB"/>
    <w:rsid w:val="00D467F5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8B6"/>
    <w:rsid w:val="00D839D2"/>
    <w:rsid w:val="00D920B4"/>
    <w:rsid w:val="00D928BF"/>
    <w:rsid w:val="00DA7321"/>
    <w:rsid w:val="00DB273D"/>
    <w:rsid w:val="00DB44B0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E75F4"/>
    <w:rsid w:val="00DF1391"/>
    <w:rsid w:val="00DF3F12"/>
    <w:rsid w:val="00DF4725"/>
    <w:rsid w:val="00DF509C"/>
    <w:rsid w:val="00DF7D06"/>
    <w:rsid w:val="00E15B0C"/>
    <w:rsid w:val="00E163D6"/>
    <w:rsid w:val="00E24800"/>
    <w:rsid w:val="00E3171F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718D"/>
    <w:rsid w:val="00E835D6"/>
    <w:rsid w:val="00E857EB"/>
    <w:rsid w:val="00E86481"/>
    <w:rsid w:val="00E90882"/>
    <w:rsid w:val="00E92E3B"/>
    <w:rsid w:val="00E944CD"/>
    <w:rsid w:val="00EA19EB"/>
    <w:rsid w:val="00EA36D8"/>
    <w:rsid w:val="00EA562B"/>
    <w:rsid w:val="00EA6164"/>
    <w:rsid w:val="00EA6756"/>
    <w:rsid w:val="00EB3577"/>
    <w:rsid w:val="00EB70D7"/>
    <w:rsid w:val="00EC1076"/>
    <w:rsid w:val="00EC6E98"/>
    <w:rsid w:val="00ED115D"/>
    <w:rsid w:val="00ED446A"/>
    <w:rsid w:val="00ED50CC"/>
    <w:rsid w:val="00EE7D7A"/>
    <w:rsid w:val="00EF1F50"/>
    <w:rsid w:val="00EF2938"/>
    <w:rsid w:val="00F060C4"/>
    <w:rsid w:val="00F11505"/>
    <w:rsid w:val="00F1600A"/>
    <w:rsid w:val="00F25466"/>
    <w:rsid w:val="00F25F41"/>
    <w:rsid w:val="00F3041B"/>
    <w:rsid w:val="00F341BB"/>
    <w:rsid w:val="00F363A9"/>
    <w:rsid w:val="00F36C52"/>
    <w:rsid w:val="00F40229"/>
    <w:rsid w:val="00F426F3"/>
    <w:rsid w:val="00F45460"/>
    <w:rsid w:val="00F523D4"/>
    <w:rsid w:val="00F54FEA"/>
    <w:rsid w:val="00F65097"/>
    <w:rsid w:val="00F6647F"/>
    <w:rsid w:val="00F72324"/>
    <w:rsid w:val="00F82AA5"/>
    <w:rsid w:val="00F83528"/>
    <w:rsid w:val="00F905CE"/>
    <w:rsid w:val="00F92BEC"/>
    <w:rsid w:val="00F938E5"/>
    <w:rsid w:val="00F966BB"/>
    <w:rsid w:val="00F97352"/>
    <w:rsid w:val="00FA02F4"/>
    <w:rsid w:val="00FA5268"/>
    <w:rsid w:val="00FB0367"/>
    <w:rsid w:val="00FB17DB"/>
    <w:rsid w:val="00FC04DD"/>
    <w:rsid w:val="00FC05E5"/>
    <w:rsid w:val="00FC3B6A"/>
    <w:rsid w:val="00FD1B32"/>
    <w:rsid w:val="00FE1D61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B05E-981F-4C95-867E-8CCED0F9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2025-04-14T10:00:00Z</dcterms:created>
  <dcterms:modified xsi:type="dcterms:W3CDTF">2025-04-14T10:00:00Z</dcterms:modified>
</cp:coreProperties>
</file>